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AFBAF" w14:textId="585436CA" w:rsidR="00DE3398" w:rsidRDefault="00FF101B" w:rsidP="00437D3F">
      <w:pPr>
        <w:pStyle w:val="Titre"/>
        <w:jc w:val="center"/>
        <w:rPr>
          <w:b/>
          <w:bCs/>
        </w:rPr>
      </w:pPr>
      <w:r>
        <w:rPr>
          <w:b/>
          <w:bCs/>
        </w:rPr>
        <w:t>Evaluation de l’intervention à St Thomas d’Aquin</w:t>
      </w:r>
    </w:p>
    <w:p w14:paraId="0B76232C" w14:textId="136A6ADB" w:rsidR="00A50063" w:rsidRPr="00A50063" w:rsidRDefault="00FF101B" w:rsidP="00A739BD">
      <w:pPr>
        <w:pStyle w:val="Sous-titre"/>
        <w:jc w:val="center"/>
      </w:pPr>
      <w:r>
        <w:t>Le 17/04/2023</w:t>
      </w:r>
    </w:p>
    <w:p w14:paraId="4E30041C" w14:textId="77777777" w:rsidR="00DF27B6" w:rsidRDefault="00DF27B6"/>
    <w:p w14:paraId="231A77B2" w14:textId="0BBE2188" w:rsidR="00384F79" w:rsidRPr="00437D3F" w:rsidRDefault="00FF101B" w:rsidP="00FF101B">
      <w:pPr>
        <w:pStyle w:val="Titre1"/>
        <w:pBdr>
          <w:bottom w:val="single" w:sz="4" w:space="1" w:color="auto"/>
        </w:pBdr>
        <w:spacing w:after="120"/>
        <w:ind w:left="357"/>
        <w:jc w:val="center"/>
        <w:rPr>
          <w:b/>
          <w:bCs/>
        </w:rPr>
      </w:pPr>
      <w:r>
        <w:rPr>
          <w:b/>
          <w:bCs/>
        </w:rPr>
        <w:t>Le QR code du questionnaire</w:t>
      </w:r>
    </w:p>
    <w:p w14:paraId="2D299B7E" w14:textId="77777777" w:rsidR="00853253" w:rsidRPr="00853253" w:rsidRDefault="00853253" w:rsidP="00853253">
      <w:pPr>
        <w:pStyle w:val="Paragraphedeliste"/>
        <w:rPr>
          <w:b/>
          <w:bCs/>
        </w:rPr>
      </w:pPr>
    </w:p>
    <w:p w14:paraId="303F0704" w14:textId="6FC9A467" w:rsidR="00F820CE" w:rsidRDefault="00AD4CD3" w:rsidP="00AD4CD3">
      <w:pPr>
        <w:jc w:val="center"/>
      </w:pPr>
      <w:r>
        <w:rPr>
          <w:noProof/>
        </w:rPr>
        <w:drawing>
          <wp:inline distT="0" distB="0" distL="0" distR="0" wp14:anchorId="25B508A4" wp14:editId="0686E39B">
            <wp:extent cx="2857500" cy="2905125"/>
            <wp:effectExtent l="0" t="0" r="0" b="9525"/>
            <wp:docPr id="658319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31984" name="Image 65831984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234"/>
                    <a:stretch/>
                  </pic:blipFill>
                  <pic:spPr bwMode="auto">
                    <a:xfrm>
                      <a:off x="0" y="0"/>
                      <a:ext cx="2857500" cy="2905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820CE" w:rsidSect="00DF27B6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24F5C" w14:textId="77777777" w:rsidR="00DE171C" w:rsidRDefault="00DE171C" w:rsidP="00DF27B6">
      <w:pPr>
        <w:spacing w:after="0" w:line="240" w:lineRule="auto"/>
      </w:pPr>
      <w:r>
        <w:separator/>
      </w:r>
    </w:p>
  </w:endnote>
  <w:endnote w:type="continuationSeparator" w:id="0">
    <w:p w14:paraId="09D747B5" w14:textId="77777777" w:rsidR="00DE171C" w:rsidRDefault="00DE171C" w:rsidP="00DF2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74DF" w14:textId="32682B0C" w:rsidR="00DF27B6" w:rsidRPr="00DF27B6" w:rsidRDefault="00DF27B6" w:rsidP="00DF27B6">
    <w:pPr>
      <w:pStyle w:val="Pieddepage"/>
      <w:pBdr>
        <w:top w:val="single" w:sz="4" w:space="1" w:color="auto"/>
      </w:pBdr>
      <w:rPr>
        <w:sz w:val="16"/>
        <w:szCs w:val="16"/>
      </w:rPr>
    </w:pPr>
    <w:r w:rsidRPr="00DF27B6">
      <w:rPr>
        <w:sz w:val="16"/>
        <w:szCs w:val="16"/>
      </w:rPr>
      <w:fldChar w:fldCharType="begin"/>
    </w:r>
    <w:r w:rsidRPr="00DF27B6">
      <w:rPr>
        <w:sz w:val="16"/>
        <w:szCs w:val="16"/>
      </w:rPr>
      <w:instrText xml:space="preserve"> FILENAME   \* MERGEFORMAT </w:instrText>
    </w:r>
    <w:r w:rsidRPr="00DF27B6">
      <w:rPr>
        <w:sz w:val="16"/>
        <w:szCs w:val="16"/>
      </w:rPr>
      <w:fldChar w:fldCharType="separate"/>
    </w:r>
    <w:r w:rsidR="000517AE">
      <w:rPr>
        <w:noProof/>
        <w:sz w:val="16"/>
        <w:szCs w:val="16"/>
      </w:rPr>
      <w:t>Document1</w:t>
    </w:r>
    <w:r w:rsidRPr="00DF27B6">
      <w:rPr>
        <w:sz w:val="16"/>
        <w:szCs w:val="16"/>
      </w:rPr>
      <w:fldChar w:fldCharType="end"/>
    </w:r>
    <w:r w:rsidRPr="00DF27B6">
      <w:rPr>
        <w:sz w:val="16"/>
        <w:szCs w:val="16"/>
      </w:rPr>
      <w:tab/>
    </w:r>
    <w:r w:rsidRPr="00DF27B6">
      <w:rPr>
        <w:sz w:val="16"/>
        <w:szCs w:val="16"/>
      </w:rPr>
      <w:fldChar w:fldCharType="begin"/>
    </w:r>
    <w:r w:rsidRPr="00DF27B6">
      <w:rPr>
        <w:sz w:val="16"/>
        <w:szCs w:val="16"/>
      </w:rPr>
      <w:instrText xml:space="preserve"> PAGE   \* MERGEFORMAT </w:instrText>
    </w:r>
    <w:r w:rsidRPr="00DF27B6">
      <w:rPr>
        <w:sz w:val="16"/>
        <w:szCs w:val="16"/>
      </w:rPr>
      <w:fldChar w:fldCharType="separate"/>
    </w:r>
    <w:r w:rsidRPr="00DF27B6">
      <w:rPr>
        <w:noProof/>
        <w:sz w:val="16"/>
        <w:szCs w:val="16"/>
      </w:rPr>
      <w:t>1</w:t>
    </w:r>
    <w:r w:rsidRPr="00DF27B6">
      <w:rPr>
        <w:sz w:val="16"/>
        <w:szCs w:val="16"/>
      </w:rPr>
      <w:fldChar w:fldCharType="end"/>
    </w:r>
    <w:r w:rsidRPr="00DF27B6">
      <w:rPr>
        <w:sz w:val="16"/>
        <w:szCs w:val="16"/>
      </w:rPr>
      <w:tab/>
    </w:r>
    <w:proofErr w:type="spellStart"/>
    <w:r>
      <w:rPr>
        <w:sz w:val="16"/>
        <w:szCs w:val="16"/>
      </w:rPr>
      <w:t>Ph.T</w:t>
    </w:r>
    <w:proofErr w:type="spellEnd"/>
    <w:r>
      <w:rPr>
        <w:sz w:val="16"/>
        <w:szCs w:val="16"/>
      </w:rPr>
      <w:t xml:space="preserve">. </w:t>
    </w:r>
    <w:r w:rsidRPr="00DF27B6">
      <w:rPr>
        <w:sz w:val="16"/>
        <w:szCs w:val="16"/>
      </w:rPr>
      <w:fldChar w:fldCharType="begin"/>
    </w:r>
    <w:r w:rsidRPr="00DF27B6">
      <w:rPr>
        <w:sz w:val="16"/>
        <w:szCs w:val="16"/>
      </w:rPr>
      <w:instrText xml:space="preserve"> DATE   \* MERGEFORMAT </w:instrText>
    </w:r>
    <w:r w:rsidRPr="00DF27B6">
      <w:rPr>
        <w:sz w:val="16"/>
        <w:szCs w:val="16"/>
      </w:rPr>
      <w:fldChar w:fldCharType="separate"/>
    </w:r>
    <w:r w:rsidR="00DA599B">
      <w:rPr>
        <w:noProof/>
        <w:sz w:val="16"/>
        <w:szCs w:val="16"/>
      </w:rPr>
      <w:t>15/04/2023</w:t>
    </w:r>
    <w:r w:rsidRPr="00DF27B6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1515F" w14:textId="77777777" w:rsidR="00DE171C" w:rsidRDefault="00DE171C" w:rsidP="00DF27B6">
      <w:pPr>
        <w:spacing w:after="0" w:line="240" w:lineRule="auto"/>
      </w:pPr>
      <w:r>
        <w:separator/>
      </w:r>
    </w:p>
  </w:footnote>
  <w:footnote w:type="continuationSeparator" w:id="0">
    <w:p w14:paraId="1F6FD7DD" w14:textId="77777777" w:rsidR="00DE171C" w:rsidRDefault="00DE171C" w:rsidP="00DF2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2788"/>
    <w:multiLevelType w:val="multilevel"/>
    <w:tmpl w:val="0C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57767"/>
    <w:multiLevelType w:val="multilevel"/>
    <w:tmpl w:val="86782D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2" w15:restartNumberingAfterBreak="0">
    <w:nsid w:val="0F416FAF"/>
    <w:multiLevelType w:val="multilevel"/>
    <w:tmpl w:val="0C0C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137C3FE2"/>
    <w:multiLevelType w:val="multilevel"/>
    <w:tmpl w:val="328464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4032" w:hanging="108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ind w:left="4896" w:hanging="1080"/>
      </w:pPr>
      <w:rPr>
        <w:rFonts w:ascii="Wingdings" w:hAnsi="Wingdings"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4" w15:restartNumberingAfterBreak="0">
    <w:nsid w:val="320D4B39"/>
    <w:multiLevelType w:val="multilevel"/>
    <w:tmpl w:val="0C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9680CC6"/>
    <w:multiLevelType w:val="hybridMultilevel"/>
    <w:tmpl w:val="2260481A"/>
    <w:lvl w:ilvl="0" w:tplc="0C0C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F3B2F"/>
    <w:multiLevelType w:val="hybridMultilevel"/>
    <w:tmpl w:val="4314B316"/>
    <w:lvl w:ilvl="0" w:tplc="0C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C000B">
      <w:start w:val="1"/>
      <w:numFmt w:val="bullet"/>
      <w:lvlText w:val=""/>
      <w:lvlJc w:val="left"/>
      <w:pPr>
        <w:ind w:left="2856" w:hanging="360"/>
      </w:pPr>
      <w:rPr>
        <w:rFonts w:ascii="Wingdings" w:hAnsi="Wingdings" w:hint="default"/>
      </w:rPr>
    </w:lvl>
    <w:lvl w:ilvl="2" w:tplc="0C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707EEC4A">
      <w:start w:val="1"/>
      <w:numFmt w:val="bullet"/>
      <w:lvlText w:val="-"/>
      <w:lvlJc w:val="left"/>
      <w:pPr>
        <w:ind w:left="4296" w:hanging="360"/>
      </w:pPr>
      <w:rPr>
        <w:rFonts w:ascii="Calibri" w:eastAsiaTheme="minorHAnsi" w:hAnsi="Calibri" w:cs="Calibri" w:hint="default"/>
      </w:rPr>
    </w:lvl>
    <w:lvl w:ilvl="4" w:tplc="0C0C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53356E5E"/>
    <w:multiLevelType w:val="hybridMultilevel"/>
    <w:tmpl w:val="D5189BE0"/>
    <w:lvl w:ilvl="0" w:tplc="0C0C000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abstractNum w:abstractNumId="8" w15:restartNumberingAfterBreak="0">
    <w:nsid w:val="58E475F2"/>
    <w:multiLevelType w:val="hybridMultilevel"/>
    <w:tmpl w:val="7EEEFA98"/>
    <w:lvl w:ilvl="0" w:tplc="707EEC4A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60352530"/>
    <w:multiLevelType w:val="hybridMultilevel"/>
    <w:tmpl w:val="B256009E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9494618"/>
    <w:multiLevelType w:val="hybridMultilevel"/>
    <w:tmpl w:val="AF68BFA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269182">
    <w:abstractNumId w:val="10"/>
  </w:num>
  <w:num w:numId="2" w16cid:durableId="676346402">
    <w:abstractNumId w:val="9"/>
  </w:num>
  <w:num w:numId="3" w16cid:durableId="987127885">
    <w:abstractNumId w:val="1"/>
  </w:num>
  <w:num w:numId="4" w16cid:durableId="786894063">
    <w:abstractNumId w:val="4"/>
  </w:num>
  <w:num w:numId="5" w16cid:durableId="60372847">
    <w:abstractNumId w:val="8"/>
  </w:num>
  <w:num w:numId="6" w16cid:durableId="971717794">
    <w:abstractNumId w:val="5"/>
  </w:num>
  <w:num w:numId="7" w16cid:durableId="363138404">
    <w:abstractNumId w:val="6"/>
  </w:num>
  <w:num w:numId="8" w16cid:durableId="1002928266">
    <w:abstractNumId w:val="7"/>
  </w:num>
  <w:num w:numId="9" w16cid:durableId="1629117950">
    <w:abstractNumId w:val="2"/>
  </w:num>
  <w:num w:numId="10" w16cid:durableId="1039280488">
    <w:abstractNumId w:val="0"/>
  </w:num>
  <w:num w:numId="11" w16cid:durableId="353650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7AE"/>
    <w:rsid w:val="00021ABD"/>
    <w:rsid w:val="000517AE"/>
    <w:rsid w:val="00057124"/>
    <w:rsid w:val="00092F65"/>
    <w:rsid w:val="00096B10"/>
    <w:rsid w:val="000D5613"/>
    <w:rsid w:val="000E198B"/>
    <w:rsid w:val="00123783"/>
    <w:rsid w:val="00135B6F"/>
    <w:rsid w:val="00186CDD"/>
    <w:rsid w:val="001B552B"/>
    <w:rsid w:val="001D0D09"/>
    <w:rsid w:val="00292441"/>
    <w:rsid w:val="002F7B07"/>
    <w:rsid w:val="00384F79"/>
    <w:rsid w:val="003D14DB"/>
    <w:rsid w:val="00437D3F"/>
    <w:rsid w:val="004B3C19"/>
    <w:rsid w:val="004B59D6"/>
    <w:rsid w:val="005012FD"/>
    <w:rsid w:val="005051CE"/>
    <w:rsid w:val="00513833"/>
    <w:rsid w:val="0052263C"/>
    <w:rsid w:val="0055050A"/>
    <w:rsid w:val="00553560"/>
    <w:rsid w:val="0057713D"/>
    <w:rsid w:val="005819AC"/>
    <w:rsid w:val="005A5876"/>
    <w:rsid w:val="005D5CBA"/>
    <w:rsid w:val="005E129C"/>
    <w:rsid w:val="005E5C8A"/>
    <w:rsid w:val="005F25D0"/>
    <w:rsid w:val="00626821"/>
    <w:rsid w:val="006D5CE6"/>
    <w:rsid w:val="006E073D"/>
    <w:rsid w:val="007767DD"/>
    <w:rsid w:val="00784EC3"/>
    <w:rsid w:val="007C6CDF"/>
    <w:rsid w:val="007E103A"/>
    <w:rsid w:val="007E57DE"/>
    <w:rsid w:val="00853253"/>
    <w:rsid w:val="00870E23"/>
    <w:rsid w:val="008A2FB3"/>
    <w:rsid w:val="008A4EF5"/>
    <w:rsid w:val="008B5F9A"/>
    <w:rsid w:val="009A0086"/>
    <w:rsid w:val="009B17BE"/>
    <w:rsid w:val="009B784A"/>
    <w:rsid w:val="009C0ADD"/>
    <w:rsid w:val="009C762E"/>
    <w:rsid w:val="009E4EE9"/>
    <w:rsid w:val="009F472E"/>
    <w:rsid w:val="00A302F5"/>
    <w:rsid w:val="00A50063"/>
    <w:rsid w:val="00A739BD"/>
    <w:rsid w:val="00AA1ED4"/>
    <w:rsid w:val="00AB4805"/>
    <w:rsid w:val="00AD2E48"/>
    <w:rsid w:val="00AD4CD3"/>
    <w:rsid w:val="00BE4EA6"/>
    <w:rsid w:val="00C203F4"/>
    <w:rsid w:val="00D05996"/>
    <w:rsid w:val="00D3518E"/>
    <w:rsid w:val="00D37C2C"/>
    <w:rsid w:val="00D41627"/>
    <w:rsid w:val="00DA599B"/>
    <w:rsid w:val="00DD29E6"/>
    <w:rsid w:val="00DE171C"/>
    <w:rsid w:val="00DE3398"/>
    <w:rsid w:val="00DF27B6"/>
    <w:rsid w:val="00E13708"/>
    <w:rsid w:val="00EB6496"/>
    <w:rsid w:val="00ED1052"/>
    <w:rsid w:val="00ED3CAE"/>
    <w:rsid w:val="00ED4B3B"/>
    <w:rsid w:val="00EF0E2C"/>
    <w:rsid w:val="00F24C68"/>
    <w:rsid w:val="00F40B57"/>
    <w:rsid w:val="00F56EF4"/>
    <w:rsid w:val="00F77E5D"/>
    <w:rsid w:val="00F820CE"/>
    <w:rsid w:val="00FB1BFF"/>
    <w:rsid w:val="00FF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16DD"/>
  <w15:chartTrackingRefBased/>
  <w15:docId w15:val="{28C5FF87-64DE-4B4F-84D4-4CDD9FC4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37D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37D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37D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27B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B6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F27B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B6"/>
    <w:rPr>
      <w:lang w:val="fr-FR"/>
    </w:rPr>
  </w:style>
  <w:style w:type="paragraph" w:styleId="Paragraphedeliste">
    <w:name w:val="List Paragraph"/>
    <w:basedOn w:val="Normal"/>
    <w:uiPriority w:val="34"/>
    <w:qFormat/>
    <w:rsid w:val="00F820CE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437D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37D3F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437D3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437D3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437D3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37D3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37D3F"/>
    <w:rPr>
      <w:rFonts w:eastAsiaTheme="minorEastAsia"/>
      <w:color w:val="5A5A5A" w:themeColor="text1" w:themeTint="A5"/>
      <w:spacing w:val="15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ilippe\Documents\0_Informatique\0_Model_Offic_Personnalis\0_Titr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0_Titre.dotx</Template>
  <TotalTime>7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Tellier</dc:creator>
  <cp:keywords/>
  <dc:description/>
  <cp:lastModifiedBy>Philippe Tellier</cp:lastModifiedBy>
  <cp:revision>4</cp:revision>
  <dcterms:created xsi:type="dcterms:W3CDTF">2023-04-13T09:48:00Z</dcterms:created>
  <dcterms:modified xsi:type="dcterms:W3CDTF">2023-04-15T05:36:00Z</dcterms:modified>
</cp:coreProperties>
</file>